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0DE" w:rsidRDefault="00FF00DE" w:rsidP="00FF00DE">
      <w:pPr>
        <w:rPr>
          <w:rFonts w:ascii="Times New Roman" w:hAnsi="Times New Roman" w:cs="Times New Roman"/>
          <w:sz w:val="24"/>
          <w:szCs w:val="24"/>
        </w:rPr>
      </w:pPr>
    </w:p>
    <w:p w:rsidR="00FF00DE" w:rsidRPr="00740813" w:rsidRDefault="00FF00DE" w:rsidP="00FF00D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Centro Educacional Brasil Portugal</w:t>
      </w:r>
    </w:p>
    <w:p w:rsidR="00FF00DE" w:rsidRPr="00740813" w:rsidRDefault="00FF00DE" w:rsidP="00FF00D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 xml:space="preserve">Nome:_________________________________________________________________ </w:t>
      </w:r>
    </w:p>
    <w:p w:rsidR="00FF00DE" w:rsidRDefault="00FF00DE" w:rsidP="00FF00D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Professora:__________________________________ Turma:______________________________</w:t>
      </w:r>
    </w:p>
    <w:p w:rsidR="00DC6610" w:rsidRPr="003160A1" w:rsidRDefault="00DC6610" w:rsidP="00DC6610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56"/>
          <w:szCs w:val="56"/>
        </w:rPr>
      </w:pPr>
      <w:r w:rsidRPr="003160A1">
        <w:rPr>
          <w:rFonts w:ascii="Comic Sans MS" w:hAnsi="Comic Sans MS" w:cs="Times New Roman"/>
          <w:sz w:val="56"/>
          <w:szCs w:val="56"/>
        </w:rPr>
        <w:t xml:space="preserve">Apostila do 1º Ano </w:t>
      </w:r>
    </w:p>
    <w:p w:rsidR="00DC6610" w:rsidRPr="004D2015" w:rsidRDefault="00DC6610" w:rsidP="00DC6610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  <w:r w:rsidRPr="00717852">
        <w:rPr>
          <w:rFonts w:ascii="Comic Sans MS" w:hAnsi="Comic Sans MS" w:cs="Times New Roman"/>
        </w:rPr>
        <w:t xml:space="preserve"> Manhã e tarde</w:t>
      </w:r>
    </w:p>
    <w:p w:rsidR="00DC6610" w:rsidRPr="00CB4566" w:rsidRDefault="0026566C" w:rsidP="00DC6610">
      <w:pPr>
        <w:jc w:val="center"/>
        <w:rPr>
          <w:rFonts w:ascii="Times New Roman" w:hAnsi="Times New Roman" w:cs="Times New Roman"/>
          <w:sz w:val="40"/>
          <w:szCs w:val="40"/>
        </w:rPr>
      </w:pPr>
      <w:r w:rsidRPr="0026566C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.75pt;margin-top:38.55pt;width:518.6pt;height:194.65pt;z-index:251660288;mso-width-relative:margin;mso-height-relative:margin">
            <v:textbox style="mso-next-textbox:#_x0000_s1026">
              <w:txbxContent>
                <w:p w:rsidR="00FF00DE" w:rsidRDefault="00FF00DE" w:rsidP="00FF00DE">
                  <w:pPr>
                    <w:rPr>
                      <w:rFonts w:ascii="Comic Sans MS" w:hAnsi="Comic Sans MS" w:cs="Times New Roman"/>
                    </w:rPr>
                  </w:pPr>
                  <w:r w:rsidRPr="007C3E77">
                    <w:rPr>
                      <w:rFonts w:ascii="Comic Sans MS" w:hAnsi="Comic Sans MS" w:cs="Times New Roman"/>
                    </w:rPr>
                    <w:t>Sr. Responsável,</w:t>
                  </w:r>
                </w:p>
                <w:p w:rsidR="00FF00DE" w:rsidRPr="007C3E77" w:rsidRDefault="00FF00DE" w:rsidP="00FF00DE">
                  <w:pPr>
                    <w:rPr>
                      <w:rFonts w:ascii="Comic Sans MS" w:hAnsi="Comic Sans MS" w:cs="Times New Roman"/>
                    </w:rPr>
                  </w:pPr>
                  <w:r>
                    <w:rPr>
                      <w:rFonts w:ascii="Comic Sans MS" w:hAnsi="Comic Sans MS" w:cs="Times New Roman"/>
                    </w:rPr>
                    <w:tab/>
                    <w:t xml:space="preserve">Pedimos que continue orientando as crianças durante as atividades  </w:t>
                  </w:r>
                  <w:r w:rsidRPr="007C3E77">
                    <w:rPr>
                      <w:rFonts w:ascii="Comic Sans MS" w:hAnsi="Comic Sans MS" w:cs="Times New Roman"/>
                    </w:rPr>
                    <w:t>para</w:t>
                  </w:r>
                  <w:r>
                    <w:rPr>
                      <w:rFonts w:ascii="Comic Sans MS" w:hAnsi="Comic Sans MS" w:cs="Times New Roman"/>
                    </w:rPr>
                    <w:t xml:space="preserve"> que haja</w:t>
                  </w:r>
                  <w:r w:rsidRPr="007C3E77">
                    <w:rPr>
                      <w:rFonts w:ascii="Comic Sans MS" w:hAnsi="Comic Sans MS" w:cs="Times New Roman"/>
                    </w:rPr>
                    <w:t xml:space="preserve"> um melhor entendimento </w:t>
                  </w:r>
                  <w:r>
                    <w:rPr>
                      <w:rFonts w:ascii="Comic Sans MS" w:hAnsi="Comic Sans MS" w:cs="Times New Roman"/>
                    </w:rPr>
                    <w:t xml:space="preserve">do aluno neste </w:t>
                  </w:r>
                  <w:r w:rsidRPr="007C3E77">
                    <w:rPr>
                      <w:rFonts w:ascii="Comic Sans MS" w:hAnsi="Comic Sans MS" w:cs="Times New Roman"/>
                    </w:rPr>
                    <w:t>momento</w:t>
                  </w:r>
                  <w:r>
                    <w:rPr>
                      <w:rFonts w:ascii="Comic Sans MS" w:hAnsi="Comic Sans MS" w:cs="Times New Roman"/>
                    </w:rPr>
                    <w:t xml:space="preserve"> tão difícil</w:t>
                  </w:r>
                  <w:r w:rsidRPr="007C3E77">
                    <w:rPr>
                      <w:rFonts w:ascii="Comic Sans MS" w:hAnsi="Comic Sans MS" w:cs="Times New Roman"/>
                    </w:rPr>
                    <w:t>.</w:t>
                  </w:r>
                </w:p>
                <w:p w:rsidR="00FF00DE" w:rsidRDefault="00BA6AC2" w:rsidP="00BA6AC2">
                  <w:pPr>
                    <w:rPr>
                      <w:rFonts w:ascii="Comic Sans MS" w:hAnsi="Comic Sans MS"/>
                      <w:noProof/>
                      <w:lang w:eastAsia="pt-BR"/>
                    </w:rPr>
                  </w:pPr>
                  <w:r>
                    <w:rPr>
                      <w:noProof/>
                      <w:lang w:eastAsia="pt-BR"/>
                    </w:rPr>
                    <w:t xml:space="preserve">• </w:t>
                  </w:r>
                  <w:r>
                    <w:rPr>
                      <w:rFonts w:ascii="Comic Sans MS" w:hAnsi="Comic Sans MS"/>
                      <w:noProof/>
                      <w:lang w:eastAsia="pt-BR"/>
                    </w:rPr>
                    <w:t>Não esqueça de ler os enunciados em voz alta para a criança entender a ordem da tarefa a ser feita;</w:t>
                  </w:r>
                </w:p>
                <w:p w:rsidR="00BA6AC2" w:rsidRDefault="00BA6AC2" w:rsidP="00BA6AC2">
                  <w:pPr>
                    <w:rPr>
                      <w:rFonts w:ascii="Comic Sans MS" w:hAnsi="Comic Sans MS"/>
                      <w:noProof/>
                      <w:lang w:eastAsia="pt-BR"/>
                    </w:rPr>
                  </w:pPr>
                  <w:r>
                    <w:rPr>
                      <w:rFonts w:ascii="Comic Sans MS" w:hAnsi="Comic Sans MS"/>
                      <w:noProof/>
                      <w:lang w:eastAsia="pt-BR"/>
                    </w:rPr>
                    <w:t>• Realizar as atividades com a letra cursiva;</w:t>
                  </w:r>
                </w:p>
                <w:p w:rsidR="00BA6AC2" w:rsidRDefault="00BA6AC2" w:rsidP="00BA6AC2">
                  <w:pPr>
                    <w:rPr>
                      <w:rFonts w:ascii="Comic Sans MS" w:hAnsi="Comic Sans MS"/>
                      <w:noProof/>
                      <w:lang w:eastAsia="pt-BR"/>
                    </w:rPr>
                  </w:pPr>
                  <w:r>
                    <w:rPr>
                      <w:rFonts w:ascii="Comic Sans MS" w:hAnsi="Comic Sans MS"/>
                      <w:noProof/>
                      <w:lang w:eastAsia="pt-BR"/>
                    </w:rPr>
                    <w:t>Contamos com o apoio de toda a família.</w:t>
                  </w:r>
                </w:p>
                <w:p w:rsidR="00BA6AC2" w:rsidRDefault="00BA6AC2" w:rsidP="00BA6AC2">
                  <w:pPr>
                    <w:rPr>
                      <w:rFonts w:ascii="Comic Sans MS" w:hAnsi="Comic Sans MS"/>
                      <w:noProof/>
                      <w:lang w:eastAsia="pt-BR"/>
                    </w:rPr>
                  </w:pPr>
                  <w:r>
                    <w:rPr>
                      <w:rFonts w:ascii="Comic Sans MS" w:hAnsi="Comic Sans MS"/>
                      <w:noProof/>
                      <w:lang w:eastAsia="pt-BR"/>
                    </w:rPr>
                    <w:t>Beijos, a professora.</w:t>
                  </w:r>
                </w:p>
                <w:p w:rsidR="00BA6AC2" w:rsidRPr="00BA6AC2" w:rsidRDefault="00BA6AC2" w:rsidP="00BA6AC2">
                  <w:pPr>
                    <w:rPr>
                      <w:rFonts w:ascii="Comic Sans MS" w:hAnsi="Comic Sans MS" w:cs="Arial"/>
                    </w:rPr>
                  </w:pPr>
                </w:p>
              </w:txbxContent>
            </v:textbox>
          </v:shape>
        </w:pict>
      </w:r>
      <w:r w:rsidR="00494AE9">
        <w:rPr>
          <w:rFonts w:ascii="Comic Sans MS" w:hAnsi="Comic Sans MS" w:cs="Times New Roman"/>
          <w:sz w:val="40"/>
          <w:szCs w:val="40"/>
        </w:rPr>
        <w:t>Semana do dia 27/04 até 30</w:t>
      </w:r>
      <w:r w:rsidR="00DC6610" w:rsidRPr="00CB4566">
        <w:rPr>
          <w:rFonts w:ascii="Comic Sans MS" w:hAnsi="Comic Sans MS" w:cs="Times New Roman"/>
          <w:sz w:val="40"/>
          <w:szCs w:val="40"/>
        </w:rPr>
        <w:t>/0</w:t>
      </w:r>
      <w:r w:rsidR="00494AE9">
        <w:rPr>
          <w:rFonts w:ascii="Comic Sans MS" w:hAnsi="Comic Sans MS" w:cs="Times New Roman"/>
          <w:sz w:val="40"/>
          <w:szCs w:val="40"/>
        </w:rPr>
        <w:t>4</w:t>
      </w:r>
    </w:p>
    <w:p w:rsidR="001B747E" w:rsidRDefault="001B747E">
      <w:pPr>
        <w:rPr>
          <w:noProof/>
          <w:lang w:eastAsia="pt-BR"/>
        </w:rPr>
      </w:pPr>
    </w:p>
    <w:p w:rsidR="001B747E" w:rsidRDefault="001B747E">
      <w:pPr>
        <w:rPr>
          <w:noProof/>
          <w:lang w:eastAsia="pt-BR"/>
        </w:rPr>
      </w:pPr>
    </w:p>
    <w:p w:rsidR="001B747E" w:rsidRDefault="001B747E">
      <w:pPr>
        <w:rPr>
          <w:noProof/>
          <w:lang w:eastAsia="pt-BR"/>
        </w:rPr>
      </w:pPr>
    </w:p>
    <w:p w:rsidR="001B747E" w:rsidRDefault="001B747E">
      <w:pPr>
        <w:rPr>
          <w:noProof/>
          <w:lang w:eastAsia="pt-BR"/>
        </w:rPr>
      </w:pPr>
    </w:p>
    <w:p w:rsidR="001B747E" w:rsidRDefault="001B747E">
      <w:pPr>
        <w:rPr>
          <w:noProof/>
          <w:lang w:eastAsia="pt-BR"/>
        </w:rPr>
      </w:pPr>
    </w:p>
    <w:p w:rsidR="001B747E" w:rsidRDefault="001B747E">
      <w:pPr>
        <w:rPr>
          <w:noProof/>
          <w:lang w:eastAsia="pt-BR"/>
        </w:rPr>
      </w:pPr>
    </w:p>
    <w:p w:rsidR="001B747E" w:rsidRDefault="001B747E"/>
    <w:p w:rsidR="001B747E" w:rsidRDefault="001B747E"/>
    <w:p w:rsidR="00F61BBC" w:rsidRDefault="001B747E" w:rsidP="003160A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507543" cy="4172872"/>
            <wp:effectExtent l="19050" t="0" r="0" b="0"/>
            <wp:docPr id="1" name="Imagem 1" descr="DESENHOS INFANTIS PARA COLORIR: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INFANTIS PARA COLORIR: Para Imprimi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46" cy="41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3F" w:rsidRDefault="009B1A3F" w:rsidP="005576A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Português</w:t>
      </w:r>
    </w:p>
    <w:p w:rsidR="009B1A3F" w:rsidRDefault="009B1A3F" w:rsidP="005576A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Revisão</w:t>
      </w:r>
    </w:p>
    <w:p w:rsidR="009B1A3F" w:rsidRDefault="009B1A3F" w:rsidP="009B1A3F">
      <w:r>
        <w:rPr>
          <w:rFonts w:ascii="Arial" w:hAnsi="Arial" w:cs="Arial"/>
          <w:sz w:val="24"/>
          <w:szCs w:val="24"/>
        </w:rPr>
        <w:t>Complete com a sílaba que falta: ca, co ou cu.</w:t>
      </w:r>
      <w:r w:rsidRPr="009B1A3F">
        <w:t xml:space="preserve"> </w:t>
      </w:r>
    </w:p>
    <w:p w:rsidR="009B1A3F" w:rsidRDefault="009B1A3F" w:rsidP="009B1A3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502330" cy="3557116"/>
            <wp:effectExtent l="19050" t="0" r="0" b="0"/>
            <wp:docPr id="11" name="Imagem 4" descr="http://2.bp.blogspot.com/-vVy8Bg2_f5M/UCbHAA9HyWI/AAAAAAAAC8o/CfXExazfDGg/s1600/01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vVy8Bg2_f5M/UCbHAA9HyWI/AAAAAAAAC8o/CfXExazfDGg/s1600/01+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358" r="51413" b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30" cy="35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6B" w:rsidRDefault="0051486B" w:rsidP="009B1A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e desenhe.</w:t>
      </w:r>
    </w:p>
    <w:tbl>
      <w:tblPr>
        <w:tblStyle w:val="Tabelacomgrade"/>
        <w:tblW w:w="0" w:type="auto"/>
        <w:tblInd w:w="108" w:type="dxa"/>
        <w:tblLook w:val="04A0"/>
      </w:tblPr>
      <w:tblGrid>
        <w:gridCol w:w="3427"/>
        <w:gridCol w:w="3535"/>
        <w:gridCol w:w="3244"/>
      </w:tblGrid>
      <w:tr w:rsidR="0051486B" w:rsidTr="00C37AE7">
        <w:trPr>
          <w:trHeight w:val="1984"/>
        </w:trPr>
        <w:tc>
          <w:tcPr>
            <w:tcW w:w="3427" w:type="dxa"/>
          </w:tcPr>
          <w:p w:rsidR="0013618A" w:rsidRDefault="0013618A" w:rsidP="0055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1486B" w:rsidRDefault="0013618A" w:rsidP="0055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pipoca </w:t>
            </w:r>
          </w:p>
        </w:tc>
        <w:tc>
          <w:tcPr>
            <w:tcW w:w="3535" w:type="dxa"/>
          </w:tcPr>
          <w:p w:rsidR="0051486B" w:rsidRDefault="0051486B" w:rsidP="0055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618A" w:rsidRDefault="0013618A" w:rsidP="0055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dado</w:t>
            </w:r>
          </w:p>
        </w:tc>
        <w:tc>
          <w:tcPr>
            <w:tcW w:w="3244" w:type="dxa"/>
          </w:tcPr>
          <w:p w:rsidR="0051486B" w:rsidRDefault="0051486B" w:rsidP="0055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3618A" w:rsidRDefault="0013618A" w:rsidP="0055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uva</w:t>
            </w:r>
          </w:p>
        </w:tc>
      </w:tr>
    </w:tbl>
    <w:p w:rsidR="009B1A3F" w:rsidRDefault="009B1A3F" w:rsidP="005576AC">
      <w:pPr>
        <w:jc w:val="center"/>
        <w:rPr>
          <w:rFonts w:ascii="Arial" w:hAnsi="Arial" w:cs="Arial"/>
          <w:sz w:val="24"/>
          <w:szCs w:val="24"/>
        </w:rPr>
      </w:pPr>
    </w:p>
    <w:p w:rsidR="009B1A3F" w:rsidRDefault="009B1A3F" w:rsidP="005576AC">
      <w:pPr>
        <w:jc w:val="center"/>
        <w:rPr>
          <w:rFonts w:ascii="Arial" w:hAnsi="Arial" w:cs="Arial"/>
          <w:sz w:val="24"/>
          <w:szCs w:val="24"/>
        </w:rPr>
      </w:pPr>
    </w:p>
    <w:p w:rsidR="00C37AE7" w:rsidRDefault="009B1A3F" w:rsidP="009B1A3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e copie as palavras:</w:t>
      </w:r>
    </w:p>
    <w:p w:rsidR="009B1A3F" w:rsidRDefault="009B1A3F" w:rsidP="009B1A3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MAMÃO-_____________________________</w:t>
      </w:r>
    </w:p>
    <w:p w:rsidR="009B1A3F" w:rsidRDefault="009B1A3F" w:rsidP="009B1A3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MÃE-___________________________ </w:t>
      </w:r>
    </w:p>
    <w:p w:rsidR="009B1A3F" w:rsidRDefault="009B1A3F" w:rsidP="009B1A3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BOI- ____________________________ </w:t>
      </w:r>
    </w:p>
    <w:p w:rsidR="009B1A3F" w:rsidRPr="009B1A3F" w:rsidRDefault="009B1A3F" w:rsidP="009B1A3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PIPA- ____________________________</w:t>
      </w:r>
    </w:p>
    <w:p w:rsidR="00421FB1" w:rsidRDefault="00421FB1" w:rsidP="005576AC">
      <w:pPr>
        <w:jc w:val="center"/>
        <w:rPr>
          <w:rFonts w:ascii="Arial" w:hAnsi="Arial" w:cs="Arial"/>
          <w:sz w:val="24"/>
          <w:szCs w:val="24"/>
        </w:rPr>
      </w:pPr>
    </w:p>
    <w:p w:rsidR="00421FB1" w:rsidRDefault="00421FB1" w:rsidP="005576A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o que começa com:</w:t>
      </w:r>
    </w:p>
    <w:p w:rsidR="009B1A3F" w:rsidRDefault="009B1A3F" w:rsidP="005576A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38655" cy="4793064"/>
            <wp:effectExtent l="19050" t="0" r="0" b="0"/>
            <wp:docPr id="12" name="Imagem 7" descr="Família Silábica M | Atividades letra m, Atividade da letra m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ília Silábica M | Atividades letra m, Atividade da letra m 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52" t="30898" r="9660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479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6B" w:rsidRDefault="009B1A3F" w:rsidP="009B1A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Passe o alfabeto para letra cursiva.</w:t>
      </w:r>
    </w:p>
    <w:p w:rsidR="006170DC" w:rsidRDefault="009B1A3F" w:rsidP="005576A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26390" cy="3506875"/>
            <wp:effectExtent l="19050" t="0" r="0" b="0"/>
            <wp:docPr id="14" name="Imagem 10" descr="Atividades Para Educação Infantil Com Alfabeto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Para Educação Infantil Com Alfabeto Para Imprimir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93" t="24889" r="3650" b="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62" cy="35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DC" w:rsidRDefault="006170DC" w:rsidP="005576AC">
      <w:pPr>
        <w:jc w:val="center"/>
        <w:rPr>
          <w:rFonts w:ascii="Arial" w:hAnsi="Arial" w:cs="Arial"/>
          <w:b/>
          <w:sz w:val="28"/>
          <w:szCs w:val="28"/>
        </w:rPr>
      </w:pPr>
      <w:r w:rsidRPr="006170DC">
        <w:rPr>
          <w:rFonts w:ascii="Arial" w:hAnsi="Arial" w:cs="Arial"/>
          <w:b/>
          <w:sz w:val="28"/>
          <w:szCs w:val="28"/>
        </w:rPr>
        <w:lastRenderedPageBreak/>
        <w:t>Matemática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6170DC" w:rsidRDefault="00334B30" w:rsidP="005576AC">
      <w:pPr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 w:rsidRPr="00334B30">
        <w:rPr>
          <w:rFonts w:ascii="Arial" w:hAnsi="Arial" w:cs="Arial"/>
          <w:noProof/>
          <w:sz w:val="28"/>
          <w:szCs w:val="28"/>
          <w:lang w:eastAsia="pt-BR"/>
        </w:rPr>
        <w:t>Revisando!</w:t>
      </w:r>
    </w:p>
    <w:tbl>
      <w:tblPr>
        <w:tblStyle w:val="Tabelacomgrade"/>
        <w:tblW w:w="0" w:type="auto"/>
        <w:tblLook w:val="04A0"/>
      </w:tblPr>
      <w:tblGrid>
        <w:gridCol w:w="5303"/>
        <w:gridCol w:w="5303"/>
      </w:tblGrid>
      <w:tr w:rsidR="00334B30" w:rsidTr="00334B30">
        <w:trPr>
          <w:trHeight w:val="3119"/>
        </w:trPr>
        <w:tc>
          <w:tcPr>
            <w:tcW w:w="5303" w:type="dxa"/>
          </w:tcPr>
          <w:p w:rsidR="00334B30" w:rsidRDefault="00334B30" w:rsidP="00334B30">
            <w:pPr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t>Linhas curvas abertas</w:t>
            </w:r>
          </w:p>
          <w:p w:rsidR="00334B30" w:rsidRPr="00334B30" w:rsidRDefault="00334B30" w:rsidP="00334B3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63377" cy="1748413"/>
                  <wp:effectExtent l="19050" t="0" r="8373" b="0"/>
                  <wp:docPr id="2" name="Imagem 19" descr="atividades DE LINHAS retas, curvas abertas e fechadas educaçã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tividades DE LINHAS retas, curvas abertas e fechadas educaçã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1751" t="41472" r="22475" b="38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377" cy="174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B30" w:rsidRDefault="00334B30" w:rsidP="00334B3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03" w:type="dxa"/>
          </w:tcPr>
          <w:p w:rsidR="00334B30" w:rsidRDefault="00334B30" w:rsidP="00334B3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Linhas curvas fechadas</w:t>
            </w:r>
          </w:p>
          <w:p w:rsidR="00334B30" w:rsidRDefault="004822E5" w:rsidP="00334B3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84440" cy="1858945"/>
                  <wp:effectExtent l="19050" t="0" r="0" b="0"/>
                  <wp:docPr id="3" name="Imagem 22" descr="atividades DE LINHAS retas, curvas abertas e fechadas educaçã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tividades DE LINHAS retas, curvas abertas e fechadas educaçã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781" t="68107" r="26411" b="22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40" cy="18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B30" w:rsidRDefault="00334B30" w:rsidP="004822E5">
      <w:pPr>
        <w:rPr>
          <w:rFonts w:ascii="Arial" w:hAnsi="Arial" w:cs="Arial"/>
          <w:sz w:val="28"/>
          <w:szCs w:val="28"/>
        </w:rPr>
      </w:pPr>
    </w:p>
    <w:p w:rsidR="00A0735E" w:rsidRDefault="00A0735E" w:rsidP="004822E5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371702" cy="3677697"/>
            <wp:effectExtent l="19050" t="0" r="0" b="0"/>
            <wp:docPr id="28" name="Imagem 28" descr="Pin de Beraily Torres em abecedario | Atividade alfabeto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n de Beraily Torres em abecedario | Atividade alfabeto educaçã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707" t="64330" r="2889" b="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42" cy="36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231">
        <w:rPr>
          <w:rFonts w:ascii="Arial" w:hAnsi="Arial" w:cs="Arial"/>
          <w:sz w:val="28"/>
          <w:szCs w:val="28"/>
        </w:rPr>
        <w:t xml:space="preserve"> </w:t>
      </w:r>
    </w:p>
    <w:p w:rsidR="00190231" w:rsidRDefault="00190231" w:rsidP="004822E5">
      <w:pPr>
        <w:rPr>
          <w:rFonts w:ascii="Arial" w:hAnsi="Arial" w:cs="Arial"/>
          <w:sz w:val="24"/>
          <w:szCs w:val="24"/>
        </w:rPr>
      </w:pPr>
      <w:r w:rsidRPr="00190231">
        <w:rPr>
          <w:rFonts w:ascii="Arial" w:hAnsi="Arial" w:cs="Arial"/>
          <w:sz w:val="24"/>
          <w:szCs w:val="24"/>
        </w:rPr>
        <w:t>Complete com os números que faltam.</w:t>
      </w:r>
    </w:p>
    <w:tbl>
      <w:tblPr>
        <w:tblStyle w:val="Tabelacomgrade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D75494" w:rsidRPr="00F060BB" w:rsidTr="00D75494">
        <w:trPr>
          <w:trHeight w:val="559"/>
        </w:trPr>
        <w:tc>
          <w:tcPr>
            <w:tcW w:w="1060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5494" w:rsidRPr="00F060BB" w:rsidTr="00D75494">
        <w:trPr>
          <w:trHeight w:val="553"/>
        </w:trPr>
        <w:tc>
          <w:tcPr>
            <w:tcW w:w="1060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5494" w:rsidRPr="00F060BB" w:rsidTr="00D75494">
        <w:trPr>
          <w:trHeight w:val="561"/>
        </w:trPr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29</w:t>
            </w:r>
          </w:p>
        </w:tc>
      </w:tr>
      <w:tr w:rsidR="00D75494" w:rsidRPr="00F060BB" w:rsidTr="00D75494">
        <w:trPr>
          <w:trHeight w:val="555"/>
        </w:trPr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F060BB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7606F7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7606F7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38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5494" w:rsidRPr="00F060BB" w:rsidTr="00D75494">
        <w:trPr>
          <w:trHeight w:val="563"/>
        </w:trPr>
        <w:tc>
          <w:tcPr>
            <w:tcW w:w="1060" w:type="dxa"/>
          </w:tcPr>
          <w:p w:rsidR="00D75494" w:rsidRPr="00F060BB" w:rsidRDefault="007606F7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7606F7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44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7606F7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47</w:t>
            </w: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1" w:type="dxa"/>
          </w:tcPr>
          <w:p w:rsidR="00D75494" w:rsidRPr="00F060BB" w:rsidRDefault="00D75494" w:rsidP="00F06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90231" w:rsidRPr="00F060BB" w:rsidRDefault="00190231" w:rsidP="00F060BB">
      <w:pPr>
        <w:jc w:val="center"/>
        <w:rPr>
          <w:rFonts w:ascii="Arial" w:hAnsi="Arial" w:cs="Arial"/>
          <w:sz w:val="28"/>
          <w:szCs w:val="28"/>
        </w:rPr>
      </w:pPr>
    </w:p>
    <w:p w:rsidR="00D75494" w:rsidRDefault="00D75494" w:rsidP="004822E5">
      <w:pPr>
        <w:rPr>
          <w:rFonts w:ascii="Arial" w:hAnsi="Arial" w:cs="Arial"/>
          <w:sz w:val="24"/>
          <w:szCs w:val="24"/>
        </w:rPr>
      </w:pPr>
    </w:p>
    <w:p w:rsidR="00920F3D" w:rsidRDefault="00920F3D" w:rsidP="004822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com os números que vem antes e depois. </w:t>
      </w:r>
    </w:p>
    <w:p w:rsidR="00920F3D" w:rsidRDefault="00920F3D" w:rsidP="004822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19299" cy="3587262"/>
            <wp:effectExtent l="19050" t="0" r="551" b="0"/>
            <wp:docPr id="31" name="Imagem 31" descr="C:\Users\jessica\Picture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essica\Pictures\downloa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589" r="6001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99" cy="35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CF" w:rsidRDefault="00733931" w:rsidP="004822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desenhos de acordo com a quantidade indicada.</w:t>
      </w:r>
    </w:p>
    <w:p w:rsidR="00F4470E" w:rsidRDefault="00F4470E" w:rsidP="004822E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21460" cy="4662436"/>
            <wp:effectExtent l="19050" t="0" r="3140" b="0"/>
            <wp:docPr id="32" name="Imagem 32" descr="Atividades com conjuntos: Trabalhando quantidades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ividades com conjuntos: Trabalhando quantidades - ESPAÇO EDUC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29" t="27435" r="5525" b="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59" cy="46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3D" w:rsidRDefault="00920F3D" w:rsidP="00A80DF6">
      <w:pPr>
        <w:jc w:val="center"/>
        <w:rPr>
          <w:rFonts w:ascii="Arial" w:hAnsi="Arial" w:cs="Arial"/>
          <w:sz w:val="24"/>
          <w:szCs w:val="24"/>
        </w:rPr>
      </w:pPr>
    </w:p>
    <w:p w:rsidR="00A80DF6" w:rsidRDefault="00A80DF6" w:rsidP="00A80DF6">
      <w:pPr>
        <w:jc w:val="center"/>
        <w:rPr>
          <w:rFonts w:ascii="Arial" w:hAnsi="Arial" w:cs="Arial"/>
          <w:b/>
          <w:sz w:val="28"/>
          <w:szCs w:val="28"/>
        </w:rPr>
      </w:pPr>
      <w:r w:rsidRPr="00A80DF6">
        <w:rPr>
          <w:rFonts w:ascii="Arial" w:hAnsi="Arial" w:cs="Arial"/>
          <w:b/>
          <w:sz w:val="28"/>
          <w:szCs w:val="28"/>
        </w:rPr>
        <w:t>Natureza e Sociedade</w:t>
      </w:r>
    </w:p>
    <w:p w:rsidR="00A80DF6" w:rsidRDefault="006014DB" w:rsidP="00A80DF6">
      <w:pPr>
        <w:rPr>
          <w:rFonts w:ascii="Arial" w:hAnsi="Arial" w:cs="Arial"/>
          <w:sz w:val="24"/>
          <w:szCs w:val="24"/>
        </w:rPr>
      </w:pPr>
      <w:r w:rsidRPr="006014DB">
        <w:rPr>
          <w:rFonts w:ascii="Arial" w:hAnsi="Arial" w:cs="Arial"/>
          <w:sz w:val="24"/>
          <w:szCs w:val="24"/>
        </w:rPr>
        <w:t>Pinte o planet</w:t>
      </w:r>
      <w:r w:rsidR="00C12E86">
        <w:rPr>
          <w:rFonts w:ascii="Arial" w:hAnsi="Arial" w:cs="Arial"/>
          <w:sz w:val="24"/>
          <w:szCs w:val="24"/>
        </w:rPr>
        <w:t>a Terra de acordo com a legenda: Azul para a água e marrom para a parte que representa a terra.</w:t>
      </w:r>
    </w:p>
    <w:p w:rsidR="0045444E" w:rsidRDefault="0045444E" w:rsidP="0045444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14441" cy="3237747"/>
            <wp:effectExtent l="19050" t="0" r="0" b="0"/>
            <wp:docPr id="5" name="Imagem 1" descr="Planeta Terra: América do Sul | Colorir 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eta Terra: América do Sul | Colorir Desenho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41" cy="323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17" w:rsidRDefault="00145217" w:rsidP="0045444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Visite o link:</w:t>
      </w:r>
      <w:r w:rsidRPr="00145217">
        <w:t xml:space="preserve"> </w:t>
      </w:r>
      <w:hyperlink r:id="rId16" w:history="1">
        <w:r>
          <w:rPr>
            <w:rStyle w:val="Hyperlink"/>
          </w:rPr>
          <w:t>https://www.youtube.com/watch?v=7pbqkm8QGUM</w:t>
        </w:r>
      </w:hyperlink>
      <w:r>
        <w:t xml:space="preserve"> E vamos relembrar os tipos de moradia.</w:t>
      </w:r>
    </w:p>
    <w:p w:rsidR="0006604E" w:rsidRDefault="0006604E" w:rsidP="0045444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os tipos de moradia e as classifique</w:t>
      </w:r>
      <w:r w:rsidR="00BD53DE">
        <w:rPr>
          <w:rFonts w:ascii="Arial" w:hAnsi="Arial" w:cs="Arial"/>
          <w:sz w:val="24"/>
          <w:szCs w:val="24"/>
        </w:rPr>
        <w:t>-as</w:t>
      </w:r>
      <w:r>
        <w:rPr>
          <w:rFonts w:ascii="Arial" w:hAnsi="Arial" w:cs="Arial"/>
          <w:sz w:val="24"/>
          <w:szCs w:val="24"/>
        </w:rPr>
        <w:t xml:space="preserve"> em: </w:t>
      </w:r>
      <w:r w:rsidR="00B7638C">
        <w:rPr>
          <w:rFonts w:ascii="Arial" w:hAnsi="Arial" w:cs="Arial"/>
          <w:sz w:val="24"/>
          <w:szCs w:val="24"/>
        </w:rPr>
        <w:t xml:space="preserve"> palafita, alvenaria</w:t>
      </w:r>
      <w:r w:rsidR="00145217">
        <w:rPr>
          <w:rFonts w:ascii="Arial" w:hAnsi="Arial" w:cs="Arial"/>
          <w:sz w:val="24"/>
          <w:szCs w:val="24"/>
        </w:rPr>
        <w:t>, iglu, tenda</w:t>
      </w:r>
      <w:r w:rsidR="00B7638C">
        <w:rPr>
          <w:rFonts w:ascii="Arial" w:hAnsi="Arial" w:cs="Arial"/>
          <w:sz w:val="24"/>
          <w:szCs w:val="24"/>
        </w:rPr>
        <w:t>, prédio</w:t>
      </w:r>
      <w:r w:rsidR="007679DA">
        <w:rPr>
          <w:rFonts w:ascii="Arial" w:hAnsi="Arial" w:cs="Arial"/>
          <w:sz w:val="24"/>
          <w:szCs w:val="24"/>
        </w:rPr>
        <w:t>, oca</w:t>
      </w:r>
      <w:r w:rsidR="00B7638C">
        <w:rPr>
          <w:rFonts w:ascii="Arial" w:hAnsi="Arial" w:cs="Arial"/>
          <w:sz w:val="24"/>
          <w:szCs w:val="24"/>
        </w:rPr>
        <w:t xml:space="preserve"> ou castelo</w:t>
      </w:r>
    </w:p>
    <w:p w:rsidR="006014DB" w:rsidRDefault="0006604E" w:rsidP="00A1491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261548" cy="3884519"/>
            <wp:effectExtent l="19050" t="0" r="5652" b="0"/>
            <wp:docPr id="8" name="Imagem 7" descr="Tipos de Moradia e as diversas moradias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pos de Moradia e as diversas moradias - Atividades Educativa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175" t="13878" r="1056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17" cy="388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15" w:rsidRDefault="00851B15" w:rsidP="00A1491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645910" cy="8568955"/>
            <wp:effectExtent l="19050" t="0" r="2540" b="0"/>
            <wp:docPr id="15" name="Imagem 13" descr="Para Bons Educadores: Atividade de História para o 1° ano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a Bons Educadores: Atividade de História para o 1° ano do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54" w:rsidRDefault="00022D54" w:rsidP="00A1491A">
      <w:pPr>
        <w:jc w:val="center"/>
        <w:rPr>
          <w:rFonts w:ascii="Arial" w:hAnsi="Arial" w:cs="Arial"/>
          <w:sz w:val="24"/>
          <w:szCs w:val="24"/>
        </w:rPr>
      </w:pPr>
    </w:p>
    <w:p w:rsidR="00494AE9" w:rsidRDefault="00494AE9" w:rsidP="00A1491A">
      <w:pPr>
        <w:jc w:val="center"/>
        <w:rPr>
          <w:rFonts w:ascii="Arial" w:hAnsi="Arial" w:cs="Arial"/>
          <w:sz w:val="24"/>
          <w:szCs w:val="24"/>
        </w:rPr>
      </w:pPr>
    </w:p>
    <w:p w:rsidR="00494AE9" w:rsidRDefault="00494AE9" w:rsidP="00A1491A">
      <w:pPr>
        <w:jc w:val="center"/>
        <w:rPr>
          <w:rFonts w:ascii="Arial" w:hAnsi="Arial" w:cs="Arial"/>
          <w:sz w:val="24"/>
          <w:szCs w:val="24"/>
        </w:rPr>
      </w:pPr>
    </w:p>
    <w:p w:rsidR="00022D54" w:rsidRDefault="00022D54" w:rsidP="00A1491A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552"/>
        <w:gridCol w:w="2194"/>
      </w:tblGrid>
      <w:tr w:rsidR="00494AE9" w:rsidRPr="00FA0959" w:rsidTr="00D468DA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E9" w:rsidRPr="00FA0959" w:rsidRDefault="00494AE9" w:rsidP="00D468DA">
            <w:pPr>
              <w:ind w:left="0" w:firstLine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A0959">
              <w:rPr>
                <w:rFonts w:ascii="Arial" w:hAnsi="Arial" w:cs="Arial"/>
                <w:sz w:val="32"/>
                <w:szCs w:val="32"/>
              </w:rPr>
              <w:t>Centro Educacional Brasil Portugal</w:t>
            </w:r>
          </w:p>
        </w:tc>
      </w:tr>
      <w:tr w:rsidR="00494AE9" w:rsidRPr="00FA0959" w:rsidTr="00D468DA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E9" w:rsidRPr="00FA0959" w:rsidRDefault="00494AE9" w:rsidP="00D468DA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E9" w:rsidRPr="00FA0959" w:rsidRDefault="00494AE9" w:rsidP="00D468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E9" w:rsidRPr="00FA0959" w:rsidRDefault="00494AE9" w:rsidP="00D468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1º ano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494AE9" w:rsidRPr="00FA0959" w:rsidTr="00D468DA">
        <w:trPr>
          <w:trHeight w:val="269"/>
        </w:trPr>
        <w:tc>
          <w:tcPr>
            <w:tcW w:w="8847" w:type="dxa"/>
          </w:tcPr>
          <w:p w:rsidR="00494AE9" w:rsidRPr="00FA0959" w:rsidRDefault="00494AE9" w:rsidP="00D468DA">
            <w:pPr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Name</w:t>
            </w:r>
            <w:r w:rsidRPr="00FA0959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</w:tbl>
    <w:p w:rsidR="00494AE9" w:rsidRDefault="00494AE9" w:rsidP="00494AE9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119380</wp:posOffset>
            </wp:positionV>
            <wp:extent cx="5948680" cy="7202170"/>
            <wp:effectExtent l="0" t="0" r="0" b="0"/>
            <wp:wrapSquare wrapText="bothSides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5 (1 ano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AE9" w:rsidRDefault="00494AE9" w:rsidP="00494AE9"/>
    <w:p w:rsidR="00022D54" w:rsidRPr="006014DB" w:rsidRDefault="00022D54" w:rsidP="00A1491A">
      <w:pPr>
        <w:jc w:val="center"/>
        <w:rPr>
          <w:rFonts w:ascii="Arial" w:hAnsi="Arial" w:cs="Arial"/>
          <w:sz w:val="24"/>
          <w:szCs w:val="24"/>
        </w:rPr>
      </w:pPr>
    </w:p>
    <w:sectPr w:rsidR="00022D54" w:rsidRPr="006014DB" w:rsidSect="00BA6AC2">
      <w:footerReference w:type="default" r:id="rId20"/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ABB" w:rsidRDefault="009F0ABB" w:rsidP="00CB4566">
      <w:pPr>
        <w:spacing w:after="0" w:line="240" w:lineRule="auto"/>
      </w:pPr>
      <w:r>
        <w:separator/>
      </w:r>
    </w:p>
  </w:endnote>
  <w:endnote w:type="continuationSeparator" w:id="1">
    <w:p w:rsidR="009F0ABB" w:rsidRDefault="009F0ABB" w:rsidP="00CB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02102"/>
      <w:docPartObj>
        <w:docPartGallery w:val="Page Numbers (Bottom of Page)"/>
        <w:docPartUnique/>
      </w:docPartObj>
    </w:sdtPr>
    <w:sdtContent>
      <w:p w:rsidR="00CB4566" w:rsidRDefault="0026566C">
        <w:pPr>
          <w:pStyle w:val="Rodap"/>
          <w:jc w:val="center"/>
        </w:pPr>
        <w:fldSimple w:instr=" PAGE   \* MERGEFORMAT ">
          <w:r w:rsidR="00494AE9">
            <w:rPr>
              <w:noProof/>
            </w:rPr>
            <w:t>8</w:t>
          </w:r>
        </w:fldSimple>
      </w:p>
    </w:sdtContent>
  </w:sdt>
  <w:p w:rsidR="00CB4566" w:rsidRDefault="00CB456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ABB" w:rsidRDefault="009F0ABB" w:rsidP="00CB4566">
      <w:pPr>
        <w:spacing w:after="0" w:line="240" w:lineRule="auto"/>
      </w:pPr>
      <w:r>
        <w:separator/>
      </w:r>
    </w:p>
  </w:footnote>
  <w:footnote w:type="continuationSeparator" w:id="1">
    <w:p w:rsidR="009F0ABB" w:rsidRDefault="009F0ABB" w:rsidP="00CB4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4208"/>
    <w:rsid w:val="00022D54"/>
    <w:rsid w:val="00025EDC"/>
    <w:rsid w:val="0006604E"/>
    <w:rsid w:val="0013618A"/>
    <w:rsid w:val="00145217"/>
    <w:rsid w:val="00190231"/>
    <w:rsid w:val="001A12FF"/>
    <w:rsid w:val="001B747E"/>
    <w:rsid w:val="0026566C"/>
    <w:rsid w:val="002F56B8"/>
    <w:rsid w:val="003160A1"/>
    <w:rsid w:val="00334B30"/>
    <w:rsid w:val="00364CC7"/>
    <w:rsid w:val="003751F9"/>
    <w:rsid w:val="003C18DE"/>
    <w:rsid w:val="00421FB1"/>
    <w:rsid w:val="0042586B"/>
    <w:rsid w:val="0045444E"/>
    <w:rsid w:val="004773FE"/>
    <w:rsid w:val="004822E5"/>
    <w:rsid w:val="0049034F"/>
    <w:rsid w:val="00494AE9"/>
    <w:rsid w:val="004A55EA"/>
    <w:rsid w:val="004C7F13"/>
    <w:rsid w:val="0051486B"/>
    <w:rsid w:val="005576AC"/>
    <w:rsid w:val="00594208"/>
    <w:rsid w:val="006014DB"/>
    <w:rsid w:val="006103CF"/>
    <w:rsid w:val="006170DC"/>
    <w:rsid w:val="006C7669"/>
    <w:rsid w:val="00733931"/>
    <w:rsid w:val="007465F8"/>
    <w:rsid w:val="007606F7"/>
    <w:rsid w:val="007679DA"/>
    <w:rsid w:val="0078452F"/>
    <w:rsid w:val="007F7B54"/>
    <w:rsid w:val="00851B15"/>
    <w:rsid w:val="0085626D"/>
    <w:rsid w:val="00884DD7"/>
    <w:rsid w:val="008E59BC"/>
    <w:rsid w:val="00920F3D"/>
    <w:rsid w:val="00952A75"/>
    <w:rsid w:val="009B1A3F"/>
    <w:rsid w:val="009F0ABB"/>
    <w:rsid w:val="009F700B"/>
    <w:rsid w:val="00A0735E"/>
    <w:rsid w:val="00A11856"/>
    <w:rsid w:val="00A1491A"/>
    <w:rsid w:val="00A80DF6"/>
    <w:rsid w:val="00AE6370"/>
    <w:rsid w:val="00B758F2"/>
    <w:rsid w:val="00B7638C"/>
    <w:rsid w:val="00BA6AC2"/>
    <w:rsid w:val="00BC6A55"/>
    <w:rsid w:val="00BD404B"/>
    <w:rsid w:val="00BD53DE"/>
    <w:rsid w:val="00C12E86"/>
    <w:rsid w:val="00C37AE7"/>
    <w:rsid w:val="00C41800"/>
    <w:rsid w:val="00CB4566"/>
    <w:rsid w:val="00CF2AA5"/>
    <w:rsid w:val="00D027F1"/>
    <w:rsid w:val="00D75494"/>
    <w:rsid w:val="00DC6610"/>
    <w:rsid w:val="00DE1AF2"/>
    <w:rsid w:val="00E65AFD"/>
    <w:rsid w:val="00E76402"/>
    <w:rsid w:val="00EB793D"/>
    <w:rsid w:val="00F060BB"/>
    <w:rsid w:val="00F24AC2"/>
    <w:rsid w:val="00F4470E"/>
    <w:rsid w:val="00F61BBC"/>
    <w:rsid w:val="00F75DB4"/>
    <w:rsid w:val="00FA09D6"/>
    <w:rsid w:val="00FF0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0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00D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1A12FF"/>
    <w:rPr>
      <w:color w:val="0000FF"/>
      <w:u w:val="single"/>
    </w:rPr>
  </w:style>
  <w:style w:type="table" w:styleId="Tabelacomgrade">
    <w:name w:val="Table Grid"/>
    <w:basedOn w:val="Tabelanormal"/>
    <w:uiPriority w:val="39"/>
    <w:rsid w:val="005148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CB45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B4566"/>
  </w:style>
  <w:style w:type="paragraph" w:styleId="Rodap">
    <w:name w:val="footer"/>
    <w:basedOn w:val="Normal"/>
    <w:link w:val="RodapChar"/>
    <w:uiPriority w:val="99"/>
    <w:unhideWhenUsed/>
    <w:rsid w:val="00CB45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4566"/>
  </w:style>
  <w:style w:type="table" w:customStyle="1" w:styleId="GridTable1Light">
    <w:name w:val="Grid Table 1 Light"/>
    <w:basedOn w:val="Tabelanormal"/>
    <w:uiPriority w:val="46"/>
    <w:rsid w:val="00494AE9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7pbqkm8QGUM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</dc:creator>
  <cp:lastModifiedBy>Cebolinha</cp:lastModifiedBy>
  <cp:revision>49</cp:revision>
  <dcterms:created xsi:type="dcterms:W3CDTF">2020-04-21T03:19:00Z</dcterms:created>
  <dcterms:modified xsi:type="dcterms:W3CDTF">2020-04-22T18:16:00Z</dcterms:modified>
</cp:coreProperties>
</file>